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D3" w:rsidRPr="00BE50D3" w:rsidRDefault="00BE50D3" w:rsidP="00BE50D3">
      <w:pPr>
        <w:jc w:val="center"/>
        <w:rPr>
          <w:color w:val="FF0000"/>
          <w:sz w:val="36"/>
        </w:rPr>
      </w:pPr>
      <w:r w:rsidRPr="00BE50D3">
        <w:rPr>
          <w:color w:val="FF0000"/>
          <w:sz w:val="36"/>
        </w:rPr>
        <w:t>YUNUS EMRE ANAOKULU</w:t>
      </w:r>
    </w:p>
    <w:p w:rsidR="00AC1F05" w:rsidRPr="00BE50D3" w:rsidRDefault="00BE50D3" w:rsidP="00BE50D3">
      <w:pPr>
        <w:jc w:val="center"/>
        <w:rPr>
          <w:color w:val="FF0000"/>
          <w:sz w:val="36"/>
        </w:rPr>
      </w:pPr>
      <w:r w:rsidRPr="00BE50D3">
        <w:rPr>
          <w:color w:val="FF0000"/>
          <w:sz w:val="36"/>
        </w:rPr>
        <w:t>2022/2023 EĞİTİM ÖĞRETİM YILI ATÖLYE ÇALIŞMA TAKVİMİ</w:t>
      </w:r>
    </w:p>
    <w:p w:rsidR="00BE50D3" w:rsidRPr="00BE50D3" w:rsidRDefault="00BE50D3" w:rsidP="00BE50D3">
      <w:pPr>
        <w:jc w:val="center"/>
        <w:rPr>
          <w:color w:val="FF0000"/>
          <w:sz w:val="4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EKİM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VELİ KATILIMI KUŞ YUVALARI ATÖLYESİ</w:t>
            </w:r>
          </w:p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ATIK MATERYAL BAYRAK TASARIMI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KASIM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SERAMİN ATÖLYESİ</w:t>
            </w:r>
          </w:p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ATATÜRK TEMELLİ KOLAJ ATÖLYESİ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ARALIK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MEVLANA TEMELLİ EBRU ATÖLYESİ</w:t>
            </w:r>
          </w:p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EKO BEBEK ATÖLYESİ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OCAK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ATIK MATERYAL MÜZİK ATÖLYESİ</w:t>
            </w:r>
          </w:p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TAŞ BOYAMA ATÖLYESİ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ŞUBAT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AKIL-</w:t>
            </w:r>
            <w:proofErr w:type="gramStart"/>
            <w:r w:rsidRPr="00BE50D3">
              <w:rPr>
                <w:sz w:val="28"/>
              </w:rPr>
              <w:t>ZEKA</w:t>
            </w:r>
            <w:proofErr w:type="gramEnd"/>
            <w:r w:rsidRPr="00BE50D3">
              <w:rPr>
                <w:sz w:val="28"/>
              </w:rPr>
              <w:t xml:space="preserve"> OYUNLARI ATÖLYESİ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MART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 xml:space="preserve">KÜTÜPHANELER HAFTASI </w:t>
            </w:r>
            <w:proofErr w:type="gramStart"/>
            <w:r w:rsidRPr="00BE50D3">
              <w:rPr>
                <w:sz w:val="28"/>
              </w:rPr>
              <w:t>OKUR YAZAR</w:t>
            </w:r>
            <w:proofErr w:type="gramEnd"/>
            <w:r w:rsidRPr="00BE50D3">
              <w:rPr>
                <w:sz w:val="28"/>
              </w:rPr>
              <w:t xml:space="preserve"> BULUŞMASI ATÖLYESİ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NİSAN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KİTAP KUMBARASI ATÖLYESİ</w:t>
            </w:r>
          </w:p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23 NİSAN ULUSAL EĞEMENLİK VE ÇOCUK BAYRAMI KAPSAMINDA AHŞAP ATÖLYESİ</w:t>
            </w:r>
          </w:p>
        </w:tc>
      </w:tr>
      <w:tr w:rsidR="00BE50D3" w:rsidRPr="00BE50D3" w:rsidTr="00BE50D3">
        <w:tc>
          <w:tcPr>
            <w:tcW w:w="1413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MAYIS</w:t>
            </w:r>
          </w:p>
        </w:tc>
        <w:tc>
          <w:tcPr>
            <w:tcW w:w="7649" w:type="dxa"/>
          </w:tcPr>
          <w:p w:rsidR="00BE50D3" w:rsidRPr="00BE50D3" w:rsidRDefault="00BE50D3" w:rsidP="000111AE">
            <w:pPr>
              <w:rPr>
                <w:sz w:val="28"/>
              </w:rPr>
            </w:pPr>
            <w:r w:rsidRPr="00BE50D3">
              <w:rPr>
                <w:sz w:val="28"/>
              </w:rPr>
              <w:t>DOĞADA ANNE ÇOCUK ATÖLYELERİ</w:t>
            </w:r>
          </w:p>
        </w:tc>
      </w:tr>
    </w:tbl>
    <w:p w:rsidR="00BE50D3" w:rsidRPr="00BE50D3" w:rsidRDefault="00BE50D3" w:rsidP="00BE50D3">
      <w:pPr>
        <w:jc w:val="center"/>
        <w:rPr>
          <w:color w:val="FF0000"/>
          <w:sz w:val="36"/>
        </w:rPr>
      </w:pPr>
      <w:bookmarkStart w:id="0" w:name="_GoBack"/>
      <w:bookmarkEnd w:id="0"/>
    </w:p>
    <w:sectPr w:rsidR="00BE50D3" w:rsidRPr="00BE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A2"/>
    <w:rsid w:val="00AC1F05"/>
    <w:rsid w:val="00BE50D3"/>
    <w:rsid w:val="00D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11E0"/>
  <w15:chartTrackingRefBased/>
  <w15:docId w15:val="{919D2FBB-2D6F-4FD9-8F1C-76339486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2023-01-18T10:33:00Z</dcterms:created>
  <dcterms:modified xsi:type="dcterms:W3CDTF">2023-01-18T10:40:00Z</dcterms:modified>
</cp:coreProperties>
</file>